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0B918" w14:textId="4E99237E" w:rsidR="006E59DD" w:rsidRDefault="006E59DD" w:rsidP="006E59DD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1029CEF9" w14:textId="77777777" w:rsidR="006E59DD" w:rsidRPr="002B0E6D" w:rsidRDefault="006E59DD" w:rsidP="006E59DD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2EF5E699" w14:textId="77777777" w:rsidR="006E59DD" w:rsidRDefault="006E59DD" w:rsidP="006E59DD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20/3/2023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26/3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2A9C41A4" w14:textId="52E9C7D5" w:rsidR="006E59DD" w:rsidRPr="006E59DD" w:rsidRDefault="006E59DD" w:rsidP="006E59DD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14"/>
          <w:szCs w:val="14"/>
        </w:rPr>
      </w:pPr>
      <w:r>
        <w:rPr>
          <w:b/>
          <w:i/>
        </w:rPr>
        <w:t xml:space="preserve">  </w:t>
      </w:r>
    </w:p>
    <w:p w14:paraId="478F040C" w14:textId="77777777" w:rsidR="006E59DD" w:rsidRPr="00694E76" w:rsidRDefault="006E59DD" w:rsidP="006E59DD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549B2789" w14:textId="77777777" w:rsidR="006E59DD" w:rsidRPr="00D629DE" w:rsidRDefault="006E59DD" w:rsidP="006E59DD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6E59DD" w:rsidRPr="002B0E6D" w14:paraId="5E34F72A" w14:textId="77777777" w:rsidTr="00FA6369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12D" w14:textId="77777777" w:rsidR="006E59DD" w:rsidRPr="002B0E6D" w:rsidRDefault="006E59DD" w:rsidP="00FA6369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7DF66674" w14:textId="77777777" w:rsidR="006E59DD" w:rsidRPr="002B0E6D" w:rsidRDefault="006E59DD" w:rsidP="00FA636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5AB0" w14:textId="77777777" w:rsidR="006E59DD" w:rsidRPr="002B0E6D" w:rsidRDefault="006E59DD" w:rsidP="00FA636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6E59DD" w:rsidRPr="009404C3" w14:paraId="37ED5A32" w14:textId="77777777" w:rsidTr="00FA6369">
        <w:trPr>
          <w:trHeight w:val="3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EF62" w14:textId="77777777" w:rsidR="006E59DD" w:rsidRPr="00306CC6" w:rsidRDefault="006E59DD" w:rsidP="00FA6369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T.</w:t>
            </w:r>
            <w:r w:rsidRPr="00306CC6">
              <w:rPr>
                <w:b/>
                <w:spacing w:val="-8"/>
              </w:rPr>
              <w:t>Hai</w:t>
            </w:r>
          </w:p>
          <w:p w14:paraId="25BE5660" w14:textId="77777777" w:rsidR="006E59DD" w:rsidRPr="00306CC6" w:rsidRDefault="006E59DD" w:rsidP="00FA6369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20/3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2045733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4B920D74" w14:textId="77777777" w:rsidR="006E59DD" w:rsidRPr="00D33233" w:rsidRDefault="006E59DD" w:rsidP="00FA6369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D1AF162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Tuấn tham gia lớp bồi dưỡng cán bộ dự nguồn cấp uỷ tỉnh nhiệm kỳ 2025-2030 đến hết ngày 31/3/2023</w:t>
            </w:r>
          </w:p>
          <w:p w14:paraId="4DAB1910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Thanh làm việc tại Sở Tài nguyên và Môi trường</w:t>
            </w:r>
          </w:p>
        </w:tc>
      </w:tr>
      <w:tr w:rsidR="006E59DD" w:rsidRPr="009404C3" w14:paraId="728FA469" w14:textId="77777777" w:rsidTr="00FA6369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12C6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EEAE7" w14:textId="77777777" w:rsidR="006E59DD" w:rsidRPr="00D33233" w:rsidRDefault="006E59DD" w:rsidP="00FA636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689DD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Minh, Ban KTXH HĐND huyện kiểm tra các dự án đầu tư công</w:t>
            </w:r>
          </w:p>
          <w:p w14:paraId="4103DD58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Thuỷ họp tại Ban Văn hoá XH HĐND tỉnh</w:t>
            </w:r>
          </w:p>
          <w:p w14:paraId="4C4F4EB0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Hồng dự Đại hội Hội Đông y Huyện tại Hội trường</w:t>
            </w:r>
          </w:p>
          <w:p w14:paraId="198A87FD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Thanh đi kiểm tra công tác GPMB dự án cao tốc Bắc- Nam cùng Đoàn công tác UBND tỉnh</w:t>
            </w:r>
          </w:p>
        </w:tc>
      </w:tr>
      <w:tr w:rsidR="006E59DD" w:rsidRPr="009404C3" w14:paraId="086E02D2" w14:textId="77777777" w:rsidTr="00FA6369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567F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T.Ba</w:t>
            </w:r>
          </w:p>
          <w:p w14:paraId="1439ED7A" w14:textId="77777777" w:rsidR="006E59DD" w:rsidRPr="00306CC6" w:rsidRDefault="006E59DD" w:rsidP="00FA6369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21/3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D5822A9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366FDC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Minh, đ/c Hồng họp thẩm tra của Ban Pháp chế HĐND huyện tại Phòng họp</w:t>
            </w:r>
          </w:p>
        </w:tc>
      </w:tr>
      <w:tr w:rsidR="006E59DD" w:rsidRPr="009404C3" w14:paraId="2E0A0952" w14:textId="77777777" w:rsidTr="00FA6369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F918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570082" w14:textId="77777777" w:rsidR="006E59DD" w:rsidRPr="00D33233" w:rsidRDefault="006E59DD" w:rsidP="00FA636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27BB5F8F" w14:textId="77777777" w:rsidR="006E59DD" w:rsidRPr="00D33233" w:rsidRDefault="006E59DD" w:rsidP="00FA6369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DACBE" w14:textId="29DE7692" w:rsidR="006E59DD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- 14h: Đ/c Minh, đ/c Thuỷ họp thẩm tra của Ban Kinh tế xã hội HĐND huyện tại Phòng họp</w:t>
            </w:r>
          </w:p>
          <w:p w14:paraId="56777F54" w14:textId="60FA7C53" w:rsidR="008B02FA" w:rsidRPr="0082724C" w:rsidRDefault="008B02FA" w:rsidP="00FA6369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tại Sở Du lịch</w:t>
            </w:r>
          </w:p>
          <w:p w14:paraId="70E8CCE9" w14:textId="18E2EA5E" w:rsidR="006E59DD" w:rsidRPr="00651BAF" w:rsidRDefault="006E59DD" w:rsidP="00FA6369">
            <w:pPr>
              <w:jc w:val="both"/>
              <w:rPr>
                <w:bCs/>
                <w:i/>
                <w:iCs/>
              </w:rPr>
            </w:pPr>
            <w:r w:rsidRPr="0082724C">
              <w:rPr>
                <w:bCs/>
              </w:rPr>
              <w:t xml:space="preserve">- 16h: </w:t>
            </w:r>
            <w:r w:rsidR="00651BAF">
              <w:rPr>
                <w:bCs/>
              </w:rPr>
              <w:t>L</w:t>
            </w:r>
            <w:r w:rsidRPr="0082724C">
              <w:rPr>
                <w:bCs/>
              </w:rPr>
              <w:t>àm việc với Đoàn HĐND huyện Tu Mơ Rông tại Hội trường</w:t>
            </w:r>
            <w:r w:rsidR="00651BAF">
              <w:rPr>
                <w:bCs/>
              </w:rPr>
              <w:t xml:space="preserve"> (</w:t>
            </w:r>
            <w:r w:rsidR="00651BAF">
              <w:rPr>
                <w:bCs/>
                <w:i/>
                <w:iCs/>
              </w:rPr>
              <w:t>theo GM)</w:t>
            </w:r>
          </w:p>
        </w:tc>
      </w:tr>
      <w:tr w:rsidR="006E59DD" w:rsidRPr="009404C3" w14:paraId="6F5B27AE" w14:textId="77777777" w:rsidTr="00FA6369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603C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T.Tư</w:t>
            </w:r>
          </w:p>
          <w:p w14:paraId="72BCC8A4" w14:textId="77777777" w:rsidR="006E59DD" w:rsidRPr="00306CC6" w:rsidRDefault="006E59DD" w:rsidP="00FA6369">
            <w:pPr>
              <w:jc w:val="center"/>
              <w:rPr>
                <w:bCs/>
                <w:spacing w:val="-8"/>
              </w:rPr>
            </w:pPr>
            <w:r>
              <w:rPr>
                <w:b/>
                <w:spacing w:val="-8"/>
              </w:rPr>
              <w:t>22/3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6A3C87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9A0F81C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Thuỷ họp giải quyết liên quan quản lý đất lâm trường tại Phòng họp</w:t>
            </w:r>
          </w:p>
        </w:tc>
      </w:tr>
      <w:tr w:rsidR="006E59DD" w:rsidRPr="009404C3" w14:paraId="7F179E66" w14:textId="77777777" w:rsidTr="00FA6369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326D" w14:textId="77777777" w:rsidR="006E59DD" w:rsidRPr="00306CC6" w:rsidRDefault="006E59DD" w:rsidP="00FA6369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B14EF3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E8177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color w:val="000000" w:themeColor="text1"/>
              </w:rPr>
              <w:t>- Đ/c Thuỷ làm việc tại xã Bắc Trạch về Chương trình nông thôn mới</w:t>
            </w:r>
            <w:r w:rsidRPr="0082724C">
              <w:rPr>
                <w:bCs/>
                <w:iCs/>
              </w:rPr>
              <w:t xml:space="preserve"> </w:t>
            </w:r>
          </w:p>
          <w:p w14:paraId="290359B8" w14:textId="77777777" w:rsidR="006E59DD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Hồng làm việc tại xã Phúc Trạch, Liên Trạch (</w:t>
            </w:r>
            <w:r w:rsidRPr="0082724C">
              <w:rPr>
                <w:bCs/>
                <w:i/>
              </w:rPr>
              <w:t>ĐDLĐ: Công an, TNMT, Nội vụ cùng dự</w:t>
            </w:r>
            <w:r w:rsidRPr="0082724C">
              <w:rPr>
                <w:bCs/>
                <w:iCs/>
              </w:rPr>
              <w:t>)</w:t>
            </w:r>
          </w:p>
          <w:p w14:paraId="32298D1F" w14:textId="0095BF97" w:rsidR="00332A58" w:rsidRPr="0082724C" w:rsidRDefault="00332A58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Thanh làm việc với TGV HĐ GPMB dự án cao tốc tại Hội trường</w:t>
            </w:r>
          </w:p>
        </w:tc>
      </w:tr>
      <w:tr w:rsidR="006E59DD" w:rsidRPr="009404C3" w14:paraId="656F6B49" w14:textId="77777777" w:rsidTr="00FA6369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9B7A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T.Năm</w:t>
            </w:r>
          </w:p>
          <w:p w14:paraId="3F6D6ADE" w14:textId="77777777" w:rsidR="006E59DD" w:rsidRPr="00306CC6" w:rsidRDefault="006E59DD" w:rsidP="00FA6369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23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A98E6E" w14:textId="77777777" w:rsidR="006E59DD" w:rsidRDefault="006E59DD" w:rsidP="00FA636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7AC9EC3F" w14:textId="77777777" w:rsidR="006E59DD" w:rsidRDefault="006E59DD" w:rsidP="00FA6369">
            <w:pPr>
              <w:ind w:left="-112"/>
              <w:rPr>
                <w:b/>
                <w:i/>
                <w:spacing w:val="-8"/>
              </w:rPr>
            </w:pPr>
          </w:p>
          <w:p w14:paraId="2F79285F" w14:textId="77777777" w:rsidR="006E59DD" w:rsidRPr="00D33233" w:rsidRDefault="006E59DD" w:rsidP="00FA6369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60E852C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Thuỷ làm việc với xã Phú Định</w:t>
            </w:r>
          </w:p>
          <w:p w14:paraId="0617DFD3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Thanh họp BCĐ dự án cao tốc Bắc-Nam tại UBND tỉnh</w:t>
            </w:r>
          </w:p>
          <w:p w14:paraId="5CF25846" w14:textId="77777777" w:rsidR="006E59DD" w:rsidRPr="0082724C" w:rsidRDefault="006E59DD" w:rsidP="00FA6369">
            <w:pPr>
              <w:jc w:val="both"/>
              <w:rPr>
                <w:bCs/>
                <w:i/>
              </w:rPr>
            </w:pPr>
            <w:r w:rsidRPr="0082724C">
              <w:rPr>
                <w:bCs/>
                <w:iCs/>
              </w:rPr>
              <w:t>- Làm việc với Sở Y tế tại xã Hải Phú (</w:t>
            </w:r>
            <w:r w:rsidRPr="0082724C">
              <w:rPr>
                <w:bCs/>
                <w:i/>
              </w:rPr>
              <w:t>theo GM)</w:t>
            </w:r>
          </w:p>
          <w:p w14:paraId="58315F3A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Minh họp Thường trực HĐND huyện tại Phòng họp</w:t>
            </w:r>
          </w:p>
          <w:p w14:paraId="791F2030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Thuỷ họp BCĐ phòng chống dịch b</w:t>
            </w:r>
            <w:r>
              <w:rPr>
                <w:bCs/>
                <w:iCs/>
              </w:rPr>
              <w:t>ệ</w:t>
            </w:r>
            <w:r w:rsidRPr="0082724C">
              <w:rPr>
                <w:bCs/>
                <w:iCs/>
              </w:rPr>
              <w:t>nh động vật tại UBND tỉnh</w:t>
            </w:r>
          </w:p>
          <w:p w14:paraId="3A22D5C3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>- Đ/c Hồng dự H</w:t>
            </w:r>
            <w:r>
              <w:rPr>
                <w:bCs/>
                <w:iCs/>
              </w:rPr>
              <w:t>N</w:t>
            </w:r>
            <w:r w:rsidRPr="0082724C">
              <w:rPr>
                <w:bCs/>
                <w:iCs/>
              </w:rPr>
              <w:t xml:space="preserve"> công tác đảm bảo an toàn thực phẩm tại Hội trường</w:t>
            </w:r>
          </w:p>
        </w:tc>
      </w:tr>
      <w:tr w:rsidR="006E59DD" w:rsidRPr="009404C3" w14:paraId="7E41684B" w14:textId="77777777" w:rsidTr="00FA6369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BA5D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C182BD" w14:textId="77777777" w:rsidR="006E59DD" w:rsidRPr="00D33233" w:rsidRDefault="006E59DD" w:rsidP="00FA6369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1575C" w14:textId="77777777" w:rsidR="006E59DD" w:rsidRPr="0082724C" w:rsidRDefault="006E59DD" w:rsidP="00FA6369">
            <w:pPr>
              <w:jc w:val="both"/>
              <w:rPr>
                <w:bCs/>
              </w:rPr>
            </w:pPr>
          </w:p>
        </w:tc>
      </w:tr>
      <w:tr w:rsidR="006E59DD" w:rsidRPr="009404C3" w14:paraId="7EB45AAD" w14:textId="77777777" w:rsidTr="00FA6369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F976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T.Sáu</w:t>
            </w:r>
          </w:p>
          <w:p w14:paraId="0D50F338" w14:textId="77777777" w:rsidR="006E59DD" w:rsidRPr="00306CC6" w:rsidRDefault="006E59DD" w:rsidP="00FA6369">
            <w:pPr>
              <w:jc w:val="center"/>
              <w:rPr>
                <w:bCs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24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58F6C87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43784C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 xml:space="preserve">- Đ/c </w:t>
            </w:r>
            <w:r>
              <w:rPr>
                <w:bCs/>
                <w:iCs/>
              </w:rPr>
              <w:t xml:space="preserve">Minh, đ/c </w:t>
            </w:r>
            <w:r w:rsidRPr="0082724C">
              <w:rPr>
                <w:bCs/>
                <w:iCs/>
              </w:rPr>
              <w:t>Thuỷ dự họp HĐND tỉnh</w:t>
            </w:r>
          </w:p>
          <w:p w14:paraId="296ABBD3" w14:textId="45491FC0" w:rsidR="008B02FA" w:rsidRPr="008B02FA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 xml:space="preserve">- Đ/c Hồng họp triển khai công tác chuẩn bị Lễ hội Đua thuyền truyền thống sông Son năm 2023 tại </w:t>
            </w:r>
            <w:r w:rsidR="008B02FA">
              <w:rPr>
                <w:bCs/>
              </w:rPr>
              <w:t>Phòng họp</w:t>
            </w:r>
          </w:p>
        </w:tc>
      </w:tr>
      <w:tr w:rsidR="006E59DD" w:rsidRPr="009404C3" w14:paraId="2301EBDB" w14:textId="77777777" w:rsidTr="00FA6369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948F" w14:textId="77777777" w:rsidR="006E59DD" w:rsidRPr="00306CC6" w:rsidRDefault="006E59DD" w:rsidP="00FA6369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DB1994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70FE42" w14:textId="77777777" w:rsidR="006E59DD" w:rsidRPr="0082724C" w:rsidRDefault="006E59DD" w:rsidP="00FA6369">
            <w:pPr>
              <w:jc w:val="both"/>
              <w:rPr>
                <w:bCs/>
                <w:iCs/>
              </w:rPr>
            </w:pPr>
            <w:r w:rsidRPr="0082724C">
              <w:rPr>
                <w:bCs/>
                <w:iCs/>
              </w:rPr>
              <w:t xml:space="preserve">- Đ/c Thuỷ họp triển khai một số dự án tại địa bàn xã Thượng Trạch tại Phòng họp </w:t>
            </w:r>
          </w:p>
          <w:p w14:paraId="26D70C5C" w14:textId="22526C99" w:rsidR="006E59DD" w:rsidRPr="0082724C" w:rsidRDefault="008B02FA" w:rsidP="00332A5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Đ/c Thanh </w:t>
            </w:r>
            <w:r w:rsidR="00332A58">
              <w:rPr>
                <w:bCs/>
                <w:iCs/>
              </w:rPr>
              <w:t xml:space="preserve">tham dự các hoạt động Chương trình </w:t>
            </w:r>
            <w:r w:rsidR="00332A58">
              <w:rPr>
                <w:bCs/>
              </w:rPr>
              <w:t>hợp tác phát triển KTXH giữa TP Hồ Chí Minh và các tỉnh vùng Bắc Trung Bộ- Duyên Hải Miền Trung tại tỉnh Nghệ An đến hết ngày 25/3</w:t>
            </w:r>
          </w:p>
        </w:tc>
      </w:tr>
      <w:tr w:rsidR="006E59DD" w:rsidRPr="009404C3" w14:paraId="5D9C3ACB" w14:textId="77777777" w:rsidTr="00FA6369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0082" w14:textId="77777777" w:rsidR="006E59DD" w:rsidRPr="00306CC6" w:rsidRDefault="006E59DD" w:rsidP="00FA6369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 Bảy</w:t>
            </w:r>
          </w:p>
          <w:p w14:paraId="7C9A4DCB" w14:textId="77777777" w:rsidR="006E59DD" w:rsidRPr="00306CC6" w:rsidRDefault="006E59DD" w:rsidP="00FA6369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25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A76B64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1FCFC4E8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</w:p>
          <w:p w14:paraId="00C1A924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267AD" w14:textId="0BE3ABDF" w:rsidR="006E59DD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Thanh trực lãnh đạo UBND huyện</w:t>
            </w:r>
          </w:p>
          <w:p w14:paraId="45D02806" w14:textId="77777777" w:rsidR="006E59DD" w:rsidRPr="0082724C" w:rsidRDefault="006E59DD" w:rsidP="00332A58">
            <w:pPr>
              <w:jc w:val="both"/>
              <w:rPr>
                <w:bCs/>
                <w:i/>
                <w:iCs/>
              </w:rPr>
            </w:pPr>
          </w:p>
        </w:tc>
      </w:tr>
      <w:tr w:rsidR="006E59DD" w:rsidRPr="009404C3" w14:paraId="7997C6EC" w14:textId="77777777" w:rsidTr="00FA6369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605A" w14:textId="77777777" w:rsidR="006E59DD" w:rsidRPr="00306CC6" w:rsidRDefault="006E59DD" w:rsidP="00FA6369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C.Nhật</w:t>
            </w:r>
          </w:p>
          <w:p w14:paraId="03E53809" w14:textId="77777777" w:rsidR="006E59DD" w:rsidRPr="00306CC6" w:rsidRDefault="006E59DD" w:rsidP="00FA6369">
            <w:pPr>
              <w:jc w:val="center"/>
              <w:rPr>
                <w:bCs/>
                <w:spacing w:val="-8"/>
                <w:lang w:val="vi-VN"/>
              </w:rPr>
            </w:pPr>
            <w:r>
              <w:rPr>
                <w:b/>
                <w:spacing w:val="-8"/>
              </w:rPr>
              <w:t>26</w:t>
            </w:r>
            <w:r w:rsidRPr="00306CC6">
              <w:rPr>
                <w:b/>
                <w:spacing w:val="-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374DC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18C6C942" w14:textId="77777777" w:rsidR="006E59DD" w:rsidRPr="00D33233" w:rsidRDefault="006E59DD" w:rsidP="00FA6369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39855" w14:textId="77777777" w:rsidR="006E59DD" w:rsidRPr="0082724C" w:rsidRDefault="006E59DD" w:rsidP="00FA6369">
            <w:pPr>
              <w:jc w:val="both"/>
              <w:rPr>
                <w:bCs/>
              </w:rPr>
            </w:pPr>
            <w:r w:rsidRPr="0082724C">
              <w:rPr>
                <w:bCs/>
              </w:rPr>
              <w:t>- Đ/c Thanh trực lãnh đạo UBND huyện</w:t>
            </w:r>
          </w:p>
        </w:tc>
      </w:tr>
    </w:tbl>
    <w:p w14:paraId="1F5B842B" w14:textId="66AA41D6" w:rsidR="006E59DD" w:rsidRDefault="006E59DD" w:rsidP="00AA50F7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6E59D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6E59DD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0F7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165E"/>
    <w:rsid w:val="00BD42A9"/>
    <w:rsid w:val="00BE1F85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526</cp:revision>
  <cp:lastPrinted>2023-03-20T03:00:00Z</cp:lastPrinted>
  <dcterms:created xsi:type="dcterms:W3CDTF">2021-08-16T07:22:00Z</dcterms:created>
  <dcterms:modified xsi:type="dcterms:W3CDTF">2023-03-20T04:18:00Z</dcterms:modified>
</cp:coreProperties>
</file>